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5B" w:rsidRPr="00955FD9" w:rsidRDefault="00BB4B5B" w:rsidP="00955FD9">
      <w:pPr>
        <w:jc w:val="center"/>
        <w:rPr>
          <w:rFonts w:ascii="新細明體"/>
          <w:b/>
          <w:sz w:val="36"/>
        </w:rPr>
      </w:pPr>
      <w:r w:rsidRPr="00FB6E82">
        <w:rPr>
          <w:rFonts w:ascii="新細明體" w:hAnsi="新細明體" w:hint="eastAsia"/>
          <w:b/>
          <w:sz w:val="36"/>
        </w:rPr>
        <w:t>宏仁女中</w:t>
      </w:r>
      <w:r>
        <w:rPr>
          <w:rFonts w:ascii="新細明體" w:hAnsi="新細明體"/>
          <w:b/>
          <w:color w:val="FF0000"/>
          <w:sz w:val="36"/>
        </w:rPr>
        <w:t>10</w:t>
      </w:r>
      <w:r w:rsidR="006077F1">
        <w:rPr>
          <w:rFonts w:ascii="新細明體" w:hAnsi="新細明體"/>
          <w:b/>
          <w:color w:val="FF0000"/>
          <w:sz w:val="36"/>
        </w:rPr>
        <w:t>6</w:t>
      </w:r>
      <w:r>
        <w:rPr>
          <w:rFonts w:ascii="新細明體" w:hAnsi="新細明體" w:hint="eastAsia"/>
          <w:b/>
          <w:color w:val="FF0000"/>
          <w:sz w:val="36"/>
        </w:rPr>
        <w:t>年</w:t>
      </w:r>
      <w:r>
        <w:rPr>
          <w:rFonts w:ascii="新細明體" w:hAnsi="新細明體"/>
          <w:b/>
          <w:color w:val="FF0000"/>
          <w:sz w:val="36"/>
        </w:rPr>
        <w:t>12</w:t>
      </w:r>
      <w:r>
        <w:rPr>
          <w:rFonts w:ascii="新細明體" w:hAnsi="新細明體" w:hint="eastAsia"/>
          <w:b/>
          <w:color w:val="FF0000"/>
          <w:sz w:val="36"/>
        </w:rPr>
        <w:t>月</w:t>
      </w:r>
      <w:r w:rsidR="006077F1">
        <w:rPr>
          <w:rFonts w:ascii="新細明體" w:hAnsi="新細明體" w:hint="eastAsia"/>
          <w:b/>
          <w:color w:val="FF0000"/>
          <w:sz w:val="36"/>
        </w:rPr>
        <w:t>24</w:t>
      </w:r>
      <w:r>
        <w:rPr>
          <w:rFonts w:ascii="新細明體" w:hAnsi="新細明體" w:hint="eastAsia"/>
          <w:b/>
          <w:color w:val="FF0000"/>
          <w:sz w:val="36"/>
        </w:rPr>
        <w:t>日</w:t>
      </w:r>
      <w:r>
        <w:rPr>
          <w:rFonts w:ascii="新細明體" w:hAnsi="新細明體"/>
          <w:b/>
          <w:color w:val="FF0000"/>
          <w:sz w:val="36"/>
        </w:rPr>
        <w:t>(</w:t>
      </w:r>
      <w:r>
        <w:rPr>
          <w:rFonts w:ascii="新細明體" w:hAnsi="新細明體" w:hint="eastAsia"/>
          <w:b/>
          <w:color w:val="FF0000"/>
          <w:sz w:val="36"/>
        </w:rPr>
        <w:t>日</w:t>
      </w:r>
      <w:r>
        <w:rPr>
          <w:rFonts w:ascii="新細明體" w:hAnsi="新細明體"/>
          <w:b/>
          <w:color w:val="FF0000"/>
          <w:sz w:val="36"/>
        </w:rPr>
        <w:t>)</w:t>
      </w:r>
      <w:r>
        <w:rPr>
          <w:rFonts w:ascii="微軟正黑體" w:eastAsia="微軟正黑體" w:hAnsi="微軟正黑體" w:hint="eastAsia"/>
          <w:b/>
          <w:sz w:val="32"/>
          <w:szCs w:val="32"/>
        </w:rPr>
        <w:t>園遊會</w:t>
      </w:r>
      <w:r w:rsidR="00567FDB" w:rsidRPr="00567FDB">
        <w:rPr>
          <w:rFonts w:ascii="微軟正黑體" w:eastAsia="微軟正黑體" w:hAnsi="微軟正黑體" w:hint="eastAsia"/>
          <w:b/>
          <w:sz w:val="32"/>
          <w:szCs w:val="32"/>
        </w:rPr>
        <w:t>校</w:t>
      </w:r>
      <w:r w:rsidRPr="00971A12">
        <w:rPr>
          <w:rFonts w:ascii="微軟正黑體" w:eastAsia="微軟正黑體" w:hAnsi="微軟正黑體" w:hint="eastAsia"/>
          <w:b/>
          <w:sz w:val="32"/>
          <w:szCs w:val="32"/>
        </w:rPr>
        <w:t>車時間表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788"/>
      </w:tblGrid>
      <w:tr w:rsidR="00BB4B5B" w:rsidRPr="003564CF" w:rsidTr="00B12C68">
        <w:tc>
          <w:tcPr>
            <w:tcW w:w="1276" w:type="dxa"/>
          </w:tcPr>
          <w:p w:rsidR="00BB4B5B" w:rsidRPr="00443F05" w:rsidRDefault="00BB4B5B" w:rsidP="002170AC">
            <w:pPr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3F05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僑真國小校門口→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石龜國小校門口→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嘉興國小校門口→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大埤國小校門口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竹崎國小校門口→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鹿滿國小校門口→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9:15</w:t>
            </w:r>
            <w:r w:rsidRPr="00443F05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舊庄國小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怡美派出所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溪口國小校門口→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美林國小校門口→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柳溝國小校門口→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民雄國小正門口對面→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東榮國小校門口對面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三興國小校門口→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松山國小校門口→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秀林國小校門口→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福樂國小校門口→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大崎國小校門口→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嘉北國小校門口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育人國小校門口→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港坪國小校門口對面→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僑平國小校門口對面→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博愛國小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友愛路正門口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443F05">
              <w:rPr>
                <w:rFonts w:ascii="標楷體" w:eastAsia="標楷體" w:hAnsi="標楷體"/>
                <w:szCs w:val="24"/>
              </w:rPr>
              <w:t xml:space="preserve"> NICE</w:t>
            </w:r>
            <w:r w:rsidRPr="00443F05">
              <w:rPr>
                <w:rFonts w:ascii="標楷體" w:eastAsia="標楷體" w:hAnsi="標楷體" w:hint="eastAsia"/>
                <w:szCs w:val="24"/>
              </w:rPr>
              <w:t>松屋百貨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台灣銀行前公車亭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443F05">
              <w:rPr>
                <w:rFonts w:ascii="標楷體" w:eastAsia="標楷體" w:hAnsi="標楷體"/>
                <w:szCs w:val="24"/>
              </w:rPr>
              <w:t>5</w:t>
            </w:r>
            <w:r w:rsidRPr="00443F05">
              <w:rPr>
                <w:rFonts w:ascii="標楷體" w:eastAsia="標楷體" w:hAnsi="標楷體" w:hint="eastAsia"/>
                <w:szCs w:val="24"/>
              </w:rPr>
              <w:t>嘉北車站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嘉基公車亭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嘉職對面體育路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民族國小校門口對面→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9:15</w:t>
            </w:r>
            <w:r w:rsidRPr="00443F05">
              <w:rPr>
                <w:rFonts w:ascii="標楷體" w:eastAsia="標楷體" w:hAnsi="標楷體" w:hint="eastAsia"/>
                <w:szCs w:val="24"/>
              </w:rPr>
              <w:t>嘉義大學附小校門口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古民國小校門口→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文昌國小校門口→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新港國小校門口→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月眉國小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月眉活動中心前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興中國小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正門口</w:t>
            </w:r>
            <w:r w:rsidRPr="00443F05"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忠和國小校門口→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和興國小校門口→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後門乘車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崇文國小校門口對面→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9:00</w:t>
            </w:r>
            <w:r w:rsidRPr="00443F05">
              <w:rPr>
                <w:rFonts w:ascii="標楷體" w:eastAsia="標楷體" w:hAnsi="標楷體" w:hint="eastAsia"/>
                <w:kern w:val="0"/>
                <w:szCs w:val="24"/>
              </w:rPr>
              <w:t>市</w:t>
            </w:r>
            <w:r w:rsidRPr="00443F05">
              <w:rPr>
                <w:rFonts w:ascii="標楷體" w:eastAsia="標楷體" w:hAnsi="標楷體" w:hint="eastAsia"/>
                <w:szCs w:val="24"/>
              </w:rPr>
              <w:t>大同國小校門口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柳林國小校門口→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志航國小校門口→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興嘉國小校門口→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垂楊國小校門口→</w:t>
            </w:r>
            <w:r w:rsidRPr="00443F05">
              <w:rPr>
                <w:rFonts w:ascii="標楷體" w:eastAsia="標楷體" w:hAnsi="標楷體"/>
                <w:szCs w:val="24"/>
              </w:rPr>
              <w:t>9:00</w:t>
            </w:r>
            <w:r w:rsidRPr="00443F05">
              <w:rPr>
                <w:rFonts w:ascii="標楷體" w:eastAsia="標楷體" w:hAnsi="標楷體" w:hint="eastAsia"/>
                <w:szCs w:val="24"/>
              </w:rPr>
              <w:t>嘉義火車站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優遊商旅前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8:30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大崙國小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嘉朴公路路口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太陽館旁站牌</w:t>
            </w:r>
            <w:r w:rsidRPr="00443F05">
              <w:rPr>
                <w:rFonts w:ascii="標楷體" w:eastAsia="標楷體" w:hAnsi="標楷體"/>
                <w:szCs w:val="24"/>
              </w:rPr>
              <w:t>,7-11</w:t>
            </w:r>
            <w:r w:rsidRPr="00443F05">
              <w:rPr>
                <w:rFonts w:ascii="標楷體" w:eastAsia="標楷體" w:hAnsi="標楷體" w:hint="eastAsia"/>
                <w:szCs w:val="24"/>
              </w:rPr>
              <w:t>對面</w:t>
            </w:r>
            <w:r w:rsidRPr="00443F05">
              <w:rPr>
                <w:rFonts w:ascii="標楷體" w:eastAsia="標楷體" w:hAnsi="標楷體"/>
                <w:szCs w:val="24"/>
              </w:rPr>
              <w:t xml:space="preserve">) 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世賢國小校門口→</w:t>
            </w:r>
            <w:r w:rsidRPr="00443F05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443F05">
              <w:rPr>
                <w:rFonts w:ascii="標楷體" w:eastAsia="標楷體" w:hAnsi="標楷體" w:hint="eastAsia"/>
                <w:szCs w:val="24"/>
              </w:rPr>
              <w:t>北園國小校門口對面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大南國小校門口→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梅山國小校門口→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梅北國小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電信局前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社團國小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內林池塘邊乘車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三和國小校門口→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平林國小校門口對面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含中林國小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大林國小校門口對面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金山樓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下潭國小校門口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8:05</w:t>
            </w:r>
            <w:r w:rsidRPr="00443F05">
              <w:rPr>
                <w:rFonts w:ascii="標楷體" w:eastAsia="標楷體" w:hAnsi="標楷體" w:hint="eastAsia"/>
                <w:szCs w:val="24"/>
              </w:rPr>
              <w:t>碧潭國小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公路旁入口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竹園國小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號</w:t>
            </w:r>
            <w:r w:rsidRPr="00443F05">
              <w:rPr>
                <w:rFonts w:ascii="標楷體" w:eastAsia="標楷體" w:hAnsi="標楷體"/>
                <w:szCs w:val="24"/>
              </w:rPr>
              <w:t>170</w:t>
            </w:r>
            <w:r w:rsidRPr="00443F05">
              <w:rPr>
                <w:rFonts w:ascii="標楷體" w:eastAsia="標楷體" w:hAnsi="標楷體" w:hint="eastAsia"/>
                <w:szCs w:val="24"/>
              </w:rPr>
              <w:t>號公路交叉口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鹿草國小校門口→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後塘國小校門口→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南靖國小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靖西分校上車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水上國小校門口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8788" w:type="dxa"/>
          </w:tcPr>
          <w:p w:rsidR="00BB4B5B" w:rsidRPr="00443F05" w:rsidRDefault="00BB4B5B" w:rsidP="0044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沄</w:t>
            </w:r>
            <w:r w:rsidRPr="00443F05">
              <w:rPr>
                <w:rFonts w:eastAsia="標楷體" w:hint="eastAsia"/>
                <w:szCs w:val="24"/>
              </w:rPr>
              <w:t>水國小校門口→</w:t>
            </w:r>
            <w:r w:rsidRPr="00443F05">
              <w:rPr>
                <w:rFonts w:eastAsia="標楷體"/>
                <w:szCs w:val="24"/>
              </w:rPr>
              <w:t>8:10</w:t>
            </w:r>
            <w:r w:rsidRPr="00443F05">
              <w:rPr>
                <w:rFonts w:eastAsia="標楷體" w:hint="eastAsia"/>
                <w:szCs w:val="24"/>
              </w:rPr>
              <w:t>同仁國小校門口→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中埔警察局前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社口國小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巧欣茶葉行前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頂六國小校門口→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和睦國小校門口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安東國小校門口對面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六腳國小校門口→</w:t>
            </w: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蒜頭國小校門口→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安和國小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安和派出所對面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灣內國小校門口→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新埤國小校門口→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南新國小校門口對面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水燦林國小校門口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對面基督長老教會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僑美國小校門口→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北辰國小校門口→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南陽國小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圓環主幼商場前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六美國小→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北美國小</w:t>
            </w:r>
            <w:r w:rsidRPr="00443F05">
              <w:rPr>
                <w:rFonts w:ascii="標楷體" w:eastAsia="標楷體" w:hAnsi="標楷體"/>
                <w:szCs w:val="24"/>
              </w:rPr>
              <w:t>(159</w:t>
            </w:r>
            <w:r w:rsidRPr="00443F05">
              <w:rPr>
                <w:rFonts w:ascii="標楷體" w:eastAsia="標楷體" w:hAnsi="標楷體" w:hint="eastAsia"/>
                <w:szCs w:val="24"/>
              </w:rPr>
              <w:t>縣道北美派出所前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9:10</w:t>
            </w:r>
            <w:r w:rsidRPr="00443F05">
              <w:rPr>
                <w:rFonts w:ascii="標楷體" w:eastAsia="標楷體" w:hAnsi="標楷體" w:hint="eastAsia"/>
                <w:szCs w:val="24"/>
              </w:rPr>
              <w:t>菁埔國小校門口</w:t>
            </w:r>
          </w:p>
        </w:tc>
      </w:tr>
    </w:tbl>
    <w:p w:rsidR="00B12C68" w:rsidRDefault="00B12C68" w:rsidP="00B12C68">
      <w:pPr>
        <w:snapToGrid w:val="0"/>
        <w:ind w:leftChars="118" w:left="283"/>
        <w:rPr>
          <w:rFonts w:ascii="新細明體" w:hAnsi="新細明體"/>
          <w:szCs w:val="24"/>
        </w:rPr>
      </w:pPr>
    </w:p>
    <w:p w:rsidR="00BB4B5B" w:rsidRPr="00415106" w:rsidRDefault="00BB4B5B" w:rsidP="00B12C68">
      <w:pPr>
        <w:snapToGrid w:val="0"/>
        <w:ind w:leftChars="118" w:left="283"/>
        <w:rPr>
          <w:rFonts w:ascii="新細明體"/>
          <w:szCs w:val="24"/>
          <w:shd w:val="pct15" w:color="auto" w:fill="FFFFFF"/>
        </w:rPr>
      </w:pPr>
      <w:r>
        <w:rPr>
          <w:rFonts w:ascii="新細明體" w:hAnsi="新細明體" w:hint="eastAsia"/>
          <w:szCs w:val="24"/>
        </w:rPr>
        <w:t>請</w:t>
      </w:r>
      <w:r w:rsidR="00B46BBE">
        <w:rPr>
          <w:rFonts w:ascii="新細明體" w:hAnsi="新細明體" w:hint="eastAsia"/>
          <w:szCs w:val="24"/>
          <w:lang w:eastAsia="zh-HK"/>
        </w:rPr>
        <w:t>同學</w:t>
      </w:r>
      <w:bookmarkStart w:id="0" w:name="_GoBack"/>
      <w:bookmarkEnd w:id="0"/>
      <w:r>
        <w:rPr>
          <w:rFonts w:ascii="新細明體" w:hAnsi="新細明體" w:hint="eastAsia"/>
          <w:szCs w:val="24"/>
        </w:rPr>
        <w:t>提早</w:t>
      </w:r>
      <w:r>
        <w:rPr>
          <w:rFonts w:ascii="新細明體" w:hAnsi="新細明體"/>
          <w:szCs w:val="24"/>
        </w:rPr>
        <w:t>5</w:t>
      </w:r>
      <w:r>
        <w:rPr>
          <w:rFonts w:ascii="新細明體" w:hAnsi="新細明體" w:hint="eastAsia"/>
          <w:szCs w:val="24"/>
        </w:rPr>
        <w:t>分鐘候車，</w:t>
      </w:r>
      <w:r w:rsidRPr="00CE3D68">
        <w:rPr>
          <w:rFonts w:ascii="新細明體" w:hAnsi="新細明體" w:hint="eastAsia"/>
          <w:szCs w:val="24"/>
        </w:rPr>
        <w:t>諮詢請洽</w:t>
      </w:r>
      <w:r w:rsidRPr="006D4943">
        <w:rPr>
          <w:rFonts w:ascii="新細明體" w:hAnsi="新細明體" w:hint="eastAsia"/>
          <w:b/>
          <w:szCs w:val="24"/>
        </w:rPr>
        <w:t>本校</w:t>
      </w:r>
      <w:r w:rsidR="006D4943" w:rsidRPr="006D4943">
        <w:rPr>
          <w:rFonts w:ascii="新細明體" w:hAnsi="新細明體" w:hint="eastAsia"/>
          <w:b/>
          <w:szCs w:val="24"/>
        </w:rPr>
        <w:t>總務處05-2322802轉401、</w:t>
      </w:r>
      <w:r w:rsidRPr="00415106">
        <w:rPr>
          <w:rFonts w:ascii="新細明體" w:hAnsi="新細明體" w:hint="eastAsia"/>
          <w:b/>
          <w:szCs w:val="24"/>
        </w:rPr>
        <w:t>許教官</w:t>
      </w:r>
      <w:r w:rsidRPr="00415106">
        <w:rPr>
          <w:rFonts w:ascii="新細明體" w:hAnsi="新細明體"/>
          <w:b/>
          <w:szCs w:val="24"/>
        </w:rPr>
        <w:t>09</w:t>
      </w:r>
      <w:r w:rsidR="006D4943">
        <w:rPr>
          <w:rFonts w:ascii="新細明體" w:hAnsi="新細明體"/>
          <w:b/>
          <w:szCs w:val="24"/>
        </w:rPr>
        <w:t>80628369</w:t>
      </w:r>
      <w:r w:rsidRPr="00415106">
        <w:rPr>
          <w:rFonts w:ascii="新細明體" w:hAnsi="新細明體" w:hint="eastAsia"/>
          <w:b/>
          <w:szCs w:val="24"/>
        </w:rPr>
        <w:t>、</w:t>
      </w:r>
      <w:r w:rsidR="006D4943">
        <w:rPr>
          <w:rFonts w:ascii="新細明體" w:hAnsi="新細明體" w:hint="eastAsia"/>
          <w:b/>
          <w:szCs w:val="24"/>
        </w:rPr>
        <w:t>宣</w:t>
      </w:r>
      <w:r w:rsidRPr="00415106">
        <w:rPr>
          <w:rFonts w:ascii="新細明體" w:hAnsi="新細明體" w:hint="eastAsia"/>
          <w:b/>
          <w:szCs w:val="24"/>
        </w:rPr>
        <w:t>組長</w:t>
      </w:r>
      <w:r w:rsidR="006D4943">
        <w:rPr>
          <w:rFonts w:ascii="新細明體" w:hAnsi="新細明體" w:hint="eastAsia"/>
          <w:b/>
          <w:szCs w:val="24"/>
        </w:rPr>
        <w:t>0922919203</w:t>
      </w:r>
      <w:r w:rsidRPr="00415106">
        <w:rPr>
          <w:rFonts w:ascii="新細明體" w:hAnsi="新細明體" w:hint="eastAsia"/>
          <w:b/>
          <w:szCs w:val="24"/>
        </w:rPr>
        <w:t>、張主任</w:t>
      </w:r>
      <w:r w:rsidR="006D4943">
        <w:rPr>
          <w:rFonts w:ascii="新細明體" w:hAnsi="新細明體" w:hint="eastAsia"/>
          <w:b/>
          <w:szCs w:val="24"/>
        </w:rPr>
        <w:t>0935854232</w:t>
      </w:r>
    </w:p>
    <w:sectPr w:rsidR="00BB4B5B" w:rsidRPr="00415106" w:rsidSect="0075120F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23" w:rsidRDefault="007B2023" w:rsidP="00FD6B34">
      <w:r>
        <w:separator/>
      </w:r>
    </w:p>
  </w:endnote>
  <w:endnote w:type="continuationSeparator" w:id="0">
    <w:p w:rsidR="007B2023" w:rsidRDefault="007B2023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23" w:rsidRDefault="007B2023" w:rsidP="00FD6B34">
      <w:r>
        <w:separator/>
      </w:r>
    </w:p>
  </w:footnote>
  <w:footnote w:type="continuationSeparator" w:id="0">
    <w:p w:rsidR="007B2023" w:rsidRDefault="007B2023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BC4"/>
    <w:multiLevelType w:val="hybridMultilevel"/>
    <w:tmpl w:val="E4867770"/>
    <w:lvl w:ilvl="0" w:tplc="B1BA9B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10F"/>
    <w:rsid w:val="000026C4"/>
    <w:rsid w:val="000108AA"/>
    <w:rsid w:val="00014011"/>
    <w:rsid w:val="00017876"/>
    <w:rsid w:val="00027AA4"/>
    <w:rsid w:val="00034469"/>
    <w:rsid w:val="000456C1"/>
    <w:rsid w:val="00051424"/>
    <w:rsid w:val="00057674"/>
    <w:rsid w:val="0006317E"/>
    <w:rsid w:val="000808FC"/>
    <w:rsid w:val="000824CF"/>
    <w:rsid w:val="000A6BEC"/>
    <w:rsid w:val="000B0D72"/>
    <w:rsid w:val="000B2706"/>
    <w:rsid w:val="000F0E67"/>
    <w:rsid w:val="000F1516"/>
    <w:rsid w:val="00104455"/>
    <w:rsid w:val="0010508F"/>
    <w:rsid w:val="00112E3D"/>
    <w:rsid w:val="00115747"/>
    <w:rsid w:val="00134B75"/>
    <w:rsid w:val="00135163"/>
    <w:rsid w:val="00143CC4"/>
    <w:rsid w:val="0016036F"/>
    <w:rsid w:val="00164C1D"/>
    <w:rsid w:val="00171BDE"/>
    <w:rsid w:val="0017219D"/>
    <w:rsid w:val="001851D5"/>
    <w:rsid w:val="0018631F"/>
    <w:rsid w:val="00193992"/>
    <w:rsid w:val="001C37B9"/>
    <w:rsid w:val="001C577B"/>
    <w:rsid w:val="001C6652"/>
    <w:rsid w:val="001C79EB"/>
    <w:rsid w:val="001D60F6"/>
    <w:rsid w:val="001F1DB5"/>
    <w:rsid w:val="001F384A"/>
    <w:rsid w:val="00203825"/>
    <w:rsid w:val="002067C2"/>
    <w:rsid w:val="0021537F"/>
    <w:rsid w:val="002170AC"/>
    <w:rsid w:val="00220023"/>
    <w:rsid w:val="002501BA"/>
    <w:rsid w:val="00255E98"/>
    <w:rsid w:val="00260B1A"/>
    <w:rsid w:val="00264DC8"/>
    <w:rsid w:val="0028053C"/>
    <w:rsid w:val="00281A82"/>
    <w:rsid w:val="002D48C2"/>
    <w:rsid w:val="002F03B4"/>
    <w:rsid w:val="002F1C90"/>
    <w:rsid w:val="002F5052"/>
    <w:rsid w:val="00300039"/>
    <w:rsid w:val="00315C78"/>
    <w:rsid w:val="00326740"/>
    <w:rsid w:val="00337D77"/>
    <w:rsid w:val="00350D74"/>
    <w:rsid w:val="00354280"/>
    <w:rsid w:val="003564CF"/>
    <w:rsid w:val="00382012"/>
    <w:rsid w:val="0038349A"/>
    <w:rsid w:val="0038695C"/>
    <w:rsid w:val="003A0541"/>
    <w:rsid w:val="003B1487"/>
    <w:rsid w:val="003C3D02"/>
    <w:rsid w:val="003C4F0B"/>
    <w:rsid w:val="003C7EF2"/>
    <w:rsid w:val="003D19FC"/>
    <w:rsid w:val="003D6CC1"/>
    <w:rsid w:val="003E2EB0"/>
    <w:rsid w:val="003E504E"/>
    <w:rsid w:val="003E671D"/>
    <w:rsid w:val="003F670B"/>
    <w:rsid w:val="004022A3"/>
    <w:rsid w:val="00415106"/>
    <w:rsid w:val="00433C01"/>
    <w:rsid w:val="00442976"/>
    <w:rsid w:val="00443F05"/>
    <w:rsid w:val="00447EED"/>
    <w:rsid w:val="0045258E"/>
    <w:rsid w:val="00481983"/>
    <w:rsid w:val="00482AAB"/>
    <w:rsid w:val="004C414E"/>
    <w:rsid w:val="004E5C22"/>
    <w:rsid w:val="004F74B8"/>
    <w:rsid w:val="00500741"/>
    <w:rsid w:val="0054351C"/>
    <w:rsid w:val="00544477"/>
    <w:rsid w:val="005454E2"/>
    <w:rsid w:val="00550312"/>
    <w:rsid w:val="00567FDB"/>
    <w:rsid w:val="005840FC"/>
    <w:rsid w:val="005979AB"/>
    <w:rsid w:val="005A064F"/>
    <w:rsid w:val="005A2FC6"/>
    <w:rsid w:val="005A325E"/>
    <w:rsid w:val="005D0882"/>
    <w:rsid w:val="005D1D42"/>
    <w:rsid w:val="005F086B"/>
    <w:rsid w:val="005F7DB1"/>
    <w:rsid w:val="0060020C"/>
    <w:rsid w:val="006023BC"/>
    <w:rsid w:val="006077F1"/>
    <w:rsid w:val="00620D07"/>
    <w:rsid w:val="00622FCB"/>
    <w:rsid w:val="00634152"/>
    <w:rsid w:val="006346C2"/>
    <w:rsid w:val="00634CF5"/>
    <w:rsid w:val="00635003"/>
    <w:rsid w:val="00640D8C"/>
    <w:rsid w:val="006468D6"/>
    <w:rsid w:val="006471EC"/>
    <w:rsid w:val="006577F4"/>
    <w:rsid w:val="00671403"/>
    <w:rsid w:val="00671642"/>
    <w:rsid w:val="006A3171"/>
    <w:rsid w:val="006B07F8"/>
    <w:rsid w:val="006B5B43"/>
    <w:rsid w:val="006B6702"/>
    <w:rsid w:val="006C1352"/>
    <w:rsid w:val="006D4943"/>
    <w:rsid w:val="006D537F"/>
    <w:rsid w:val="006E171E"/>
    <w:rsid w:val="006F38E5"/>
    <w:rsid w:val="006F478B"/>
    <w:rsid w:val="00706B7C"/>
    <w:rsid w:val="007113DE"/>
    <w:rsid w:val="007275B5"/>
    <w:rsid w:val="0075120F"/>
    <w:rsid w:val="00756C5E"/>
    <w:rsid w:val="00761617"/>
    <w:rsid w:val="00771FA8"/>
    <w:rsid w:val="00781483"/>
    <w:rsid w:val="00786E87"/>
    <w:rsid w:val="007906CB"/>
    <w:rsid w:val="007B2023"/>
    <w:rsid w:val="007C05BF"/>
    <w:rsid w:val="007D67B9"/>
    <w:rsid w:val="007E3818"/>
    <w:rsid w:val="007E6B13"/>
    <w:rsid w:val="007F1FF9"/>
    <w:rsid w:val="007F32E8"/>
    <w:rsid w:val="007F7162"/>
    <w:rsid w:val="008059C1"/>
    <w:rsid w:val="008123C3"/>
    <w:rsid w:val="00827C62"/>
    <w:rsid w:val="008339BB"/>
    <w:rsid w:val="00837C91"/>
    <w:rsid w:val="00850288"/>
    <w:rsid w:val="00851D5B"/>
    <w:rsid w:val="008625A5"/>
    <w:rsid w:val="00863D78"/>
    <w:rsid w:val="0086691F"/>
    <w:rsid w:val="00866F05"/>
    <w:rsid w:val="008875B9"/>
    <w:rsid w:val="00895A4A"/>
    <w:rsid w:val="00896799"/>
    <w:rsid w:val="008A47BC"/>
    <w:rsid w:val="008D12DA"/>
    <w:rsid w:val="008E1986"/>
    <w:rsid w:val="008F18AD"/>
    <w:rsid w:val="008F7942"/>
    <w:rsid w:val="0092544E"/>
    <w:rsid w:val="009456E0"/>
    <w:rsid w:val="00955FD9"/>
    <w:rsid w:val="00971A12"/>
    <w:rsid w:val="00981B0A"/>
    <w:rsid w:val="00984C3B"/>
    <w:rsid w:val="00986A57"/>
    <w:rsid w:val="009B4359"/>
    <w:rsid w:val="009B7F9E"/>
    <w:rsid w:val="009C551B"/>
    <w:rsid w:val="00A07251"/>
    <w:rsid w:val="00A2181A"/>
    <w:rsid w:val="00A271CD"/>
    <w:rsid w:val="00A30ED8"/>
    <w:rsid w:val="00A330C8"/>
    <w:rsid w:val="00A47C49"/>
    <w:rsid w:val="00A62C88"/>
    <w:rsid w:val="00A718E5"/>
    <w:rsid w:val="00A845DA"/>
    <w:rsid w:val="00A870B9"/>
    <w:rsid w:val="00A92991"/>
    <w:rsid w:val="00AA0DB3"/>
    <w:rsid w:val="00AA4974"/>
    <w:rsid w:val="00AA789E"/>
    <w:rsid w:val="00AB006A"/>
    <w:rsid w:val="00AB5611"/>
    <w:rsid w:val="00AC3594"/>
    <w:rsid w:val="00AC467B"/>
    <w:rsid w:val="00AD10E7"/>
    <w:rsid w:val="00AD30CC"/>
    <w:rsid w:val="00AE7512"/>
    <w:rsid w:val="00AF1171"/>
    <w:rsid w:val="00B00521"/>
    <w:rsid w:val="00B071AD"/>
    <w:rsid w:val="00B12C68"/>
    <w:rsid w:val="00B151C8"/>
    <w:rsid w:val="00B31800"/>
    <w:rsid w:val="00B326D7"/>
    <w:rsid w:val="00B35A3B"/>
    <w:rsid w:val="00B4350E"/>
    <w:rsid w:val="00B46BBE"/>
    <w:rsid w:val="00B5086F"/>
    <w:rsid w:val="00B53BEF"/>
    <w:rsid w:val="00B56AAA"/>
    <w:rsid w:val="00B739EE"/>
    <w:rsid w:val="00B844C2"/>
    <w:rsid w:val="00B92B90"/>
    <w:rsid w:val="00BA352F"/>
    <w:rsid w:val="00BB106F"/>
    <w:rsid w:val="00BB27F7"/>
    <w:rsid w:val="00BB4B5B"/>
    <w:rsid w:val="00BD5A13"/>
    <w:rsid w:val="00BE7030"/>
    <w:rsid w:val="00C06007"/>
    <w:rsid w:val="00C10802"/>
    <w:rsid w:val="00C205C8"/>
    <w:rsid w:val="00C20F4E"/>
    <w:rsid w:val="00C34395"/>
    <w:rsid w:val="00C36D19"/>
    <w:rsid w:val="00C42C71"/>
    <w:rsid w:val="00C43368"/>
    <w:rsid w:val="00C50C59"/>
    <w:rsid w:val="00C5223D"/>
    <w:rsid w:val="00C6010F"/>
    <w:rsid w:val="00C61F0B"/>
    <w:rsid w:val="00C67039"/>
    <w:rsid w:val="00C67E77"/>
    <w:rsid w:val="00C75CCC"/>
    <w:rsid w:val="00C81A37"/>
    <w:rsid w:val="00C82F29"/>
    <w:rsid w:val="00C83012"/>
    <w:rsid w:val="00C91110"/>
    <w:rsid w:val="00CA0612"/>
    <w:rsid w:val="00CA76FD"/>
    <w:rsid w:val="00CD38A2"/>
    <w:rsid w:val="00CD3CDB"/>
    <w:rsid w:val="00CE3D68"/>
    <w:rsid w:val="00D051CA"/>
    <w:rsid w:val="00D22D68"/>
    <w:rsid w:val="00D2530B"/>
    <w:rsid w:val="00D346B8"/>
    <w:rsid w:val="00D376E1"/>
    <w:rsid w:val="00D46D5E"/>
    <w:rsid w:val="00D4709E"/>
    <w:rsid w:val="00D47EA5"/>
    <w:rsid w:val="00D5192D"/>
    <w:rsid w:val="00D5747C"/>
    <w:rsid w:val="00D760DB"/>
    <w:rsid w:val="00D84FEF"/>
    <w:rsid w:val="00D9447B"/>
    <w:rsid w:val="00D94B00"/>
    <w:rsid w:val="00DA0E7D"/>
    <w:rsid w:val="00DA13AC"/>
    <w:rsid w:val="00DA48CD"/>
    <w:rsid w:val="00DA7BB0"/>
    <w:rsid w:val="00DA7D90"/>
    <w:rsid w:val="00DC43EF"/>
    <w:rsid w:val="00DE125E"/>
    <w:rsid w:val="00DF2804"/>
    <w:rsid w:val="00E0092B"/>
    <w:rsid w:val="00E14B0B"/>
    <w:rsid w:val="00E23C8F"/>
    <w:rsid w:val="00E344B3"/>
    <w:rsid w:val="00E4493E"/>
    <w:rsid w:val="00E62AD1"/>
    <w:rsid w:val="00E62F40"/>
    <w:rsid w:val="00E83CBF"/>
    <w:rsid w:val="00E86BB6"/>
    <w:rsid w:val="00EA6D9F"/>
    <w:rsid w:val="00EB55A8"/>
    <w:rsid w:val="00EC0E91"/>
    <w:rsid w:val="00ED08D6"/>
    <w:rsid w:val="00EE3369"/>
    <w:rsid w:val="00EF3A62"/>
    <w:rsid w:val="00F357DA"/>
    <w:rsid w:val="00F45D59"/>
    <w:rsid w:val="00F4606B"/>
    <w:rsid w:val="00F50801"/>
    <w:rsid w:val="00F520D3"/>
    <w:rsid w:val="00F56C3A"/>
    <w:rsid w:val="00F66300"/>
    <w:rsid w:val="00F73AB7"/>
    <w:rsid w:val="00FA1D7B"/>
    <w:rsid w:val="00FB06BD"/>
    <w:rsid w:val="00FB6E82"/>
    <w:rsid w:val="00FC63B0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10F"/>
    <w:pPr>
      <w:widowControl w:val="0"/>
      <w:spacing w:after="12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010F"/>
    <w:pPr>
      <w:spacing w:after="120" w:line="276" w:lineRule="auto"/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D6B3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D6B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20F4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20F4E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user</cp:lastModifiedBy>
  <cp:revision>33</cp:revision>
  <cp:lastPrinted>2016-01-14T00:38:00Z</cp:lastPrinted>
  <dcterms:created xsi:type="dcterms:W3CDTF">2016-01-11T01:59:00Z</dcterms:created>
  <dcterms:modified xsi:type="dcterms:W3CDTF">2017-12-06T03:24:00Z</dcterms:modified>
</cp:coreProperties>
</file>