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舉辦科技領域相關課程教師研習推動108課綱科技領域、國小科技/資訊科技議題與支持偏遠地區學校推動科技領域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</w:t>
      </w:r>
      <w:r w:rsid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返</w:t>
      </w:r>
      <w:r w:rsidR="008A3587"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校進行學生教學。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竹崎高中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科技領域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教師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與科技教育授課相關教師</w:t>
      </w:r>
      <w:r w:rsidR="003C5F87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 w:rsidR="00BE60E5">
        <w:rPr>
          <w:rFonts w:ascii="標楷體" w:eastAsia="標楷體" w:hAnsi="標楷體"/>
          <w:color w:val="000000"/>
          <w:kern w:val="0"/>
          <w:sz w:val="26"/>
          <w:szCs w:val="26"/>
        </w:rPr>
        <w:t>含特殊教育教師)</w:t>
      </w:r>
      <w:r w:rsidR="003C5F87" w:rsidRPr="00BE60E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573E47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="00C744E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 w:rsidR="00A07F7D"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="00C744E0"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="00C744E0"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 w:rsidR="00A07F7D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「科技教育推動總體計畫子一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竹崎科技中心」計畫經費支應。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課程相關諮詢，請逕洽課程活動聯絡人，行政助理：林郁珊，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</w:p>
    <w:p w:rsidR="00692DD8" w:rsidRPr="00AA7306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650"/>
        <w:gridCol w:w="1241"/>
        <w:gridCol w:w="1172"/>
        <w:gridCol w:w="3544"/>
        <w:gridCol w:w="2382"/>
        <w:gridCol w:w="1587"/>
        <w:gridCol w:w="1231"/>
      </w:tblGrid>
      <w:tr w:rsidR="005B1A4B" w:rsidRPr="00BC4792" w:rsidTr="00663A6B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663A6B" w:rsidP="00371D2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371D2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663A6B" w:rsidRPr="00BC4792" w:rsidTr="00663A6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112.03.10(五)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09:00-12:00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3737000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125E11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溫度警報器</w:t>
            </w:r>
            <w:r w:rsidR="00125E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(作品由老師攜回當教具)</w:t>
            </w:r>
          </w:p>
        </w:tc>
        <w:tc>
          <w:tcPr>
            <w:tcW w:w="238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基隆銘傳國中蔡依帆組長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663A6B" w:rsidRPr="00BC4792" w:rsidTr="00663A6B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112.03.10(五)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3737013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wifi控制試管燈</w:t>
            </w:r>
            <w:r w:rsidR="00125E1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(作品由老師攜回當教具)</w:t>
            </w:r>
            <w:bookmarkStart w:id="0" w:name="_GoBack"/>
            <w:bookmarkEnd w:id="0"/>
          </w:p>
        </w:tc>
        <w:tc>
          <w:tcPr>
            <w:tcW w:w="238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jc w:val="left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本縣國中小科技領域/議題教師預計15人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基隆銘傳國中蔡依帆組長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63A6B" w:rsidRPr="00663A6B" w:rsidRDefault="00663A6B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125E11" w:rsidRPr="00BC4792" w:rsidTr="00B61EA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112.03.23(四)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09:00-12:00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3737027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Webduino SMART開發板實作與應用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(作品由老師攜回當教具)</w:t>
            </w:r>
          </w:p>
        </w:tc>
        <w:tc>
          <w:tcPr>
            <w:tcW w:w="238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本縣國中小科技領域非專授課教師15人</w:t>
            </w:r>
          </w:p>
          <w:p w:rsidR="00125E11" w:rsidRPr="00663A6B" w:rsidRDefault="00125E11" w:rsidP="00663A6B">
            <w:pPr>
              <w:pStyle w:val="Web"/>
              <w:spacing w:before="0" w:after="0"/>
            </w:pPr>
            <w:r>
              <w:rPr>
                <w:rFonts w:ascii="標楷體" w:eastAsia="標楷體" w:hAnsi="標楷體" w:hint="eastAsia"/>
                <w:color w:val="000000"/>
              </w:rPr>
              <w:t>這兩場為單獨課程，可個別單獨報名。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E11" w:rsidRDefault="00125E1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663A6B">
              <w:rPr>
                <w:rFonts w:ascii="標楷體" w:eastAsia="標楷體" w:hAnsi="標楷體" w:hint="eastAsia"/>
                <w:color w:val="000000"/>
              </w:rPr>
              <w:t>南大附中</w:t>
            </w:r>
          </w:p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李佳恩組長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25E11" w:rsidRPr="00663A6B" w:rsidRDefault="00125E11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  <w:tr w:rsidR="00125E11" w:rsidRPr="00BC4792" w:rsidTr="00B61EA6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112.03.23(四)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13:00-16:00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  <w:jc w:val="center"/>
            </w:pPr>
            <w:r w:rsidRPr="00663A6B">
              <w:rPr>
                <w:rFonts w:ascii="標楷體" w:eastAsia="標楷體" w:hAnsi="標楷體" w:hint="eastAsia"/>
                <w:color w:val="000000"/>
              </w:rPr>
              <w:t>3737049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Webduino SMART開發板結合智慧插座與遙控小車應用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作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品由老師攜回當教具)</w:t>
            </w:r>
          </w:p>
        </w:tc>
        <w:tc>
          <w:tcPr>
            <w:tcW w:w="238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25E11" w:rsidRDefault="00125E11" w:rsidP="00663A6B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</w:rPr>
            </w:pPr>
            <w:r w:rsidRPr="00663A6B">
              <w:rPr>
                <w:rFonts w:ascii="標楷體" w:eastAsia="標楷體" w:hAnsi="標楷體" w:hint="eastAsia"/>
                <w:color w:val="000000"/>
              </w:rPr>
              <w:t>南大附中</w:t>
            </w:r>
          </w:p>
          <w:p w:rsidR="00125E11" w:rsidRPr="00663A6B" w:rsidRDefault="00125E11" w:rsidP="00663A6B">
            <w:pPr>
              <w:pStyle w:val="Web"/>
              <w:spacing w:before="0" w:beforeAutospacing="0" w:after="0" w:afterAutospacing="0"/>
            </w:pPr>
            <w:r w:rsidRPr="00663A6B">
              <w:rPr>
                <w:rFonts w:ascii="標楷體" w:eastAsia="標楷體" w:hAnsi="標楷體" w:hint="eastAsia"/>
                <w:color w:val="000000"/>
              </w:rPr>
              <w:t>李佳恩組長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25E11" w:rsidRPr="00663A6B" w:rsidRDefault="00125E11" w:rsidP="00663A6B">
            <w:pPr>
              <w:pStyle w:val="1"/>
              <w:rPr>
                <w:rFonts w:ascii="標楷體" w:hAnsi="標楷體"/>
                <w:sz w:val="24"/>
                <w:szCs w:val="24"/>
              </w:rPr>
            </w:pPr>
            <w:r w:rsidRPr="00663A6B">
              <w:rPr>
                <w:rFonts w:ascii="標楷體" w:hAnsi="標楷體"/>
                <w:sz w:val="24"/>
                <w:szCs w:val="24"/>
              </w:rPr>
              <w:t>竹崎高中</w:t>
            </w:r>
          </w:p>
        </w:tc>
      </w:tr>
    </w:tbl>
    <w:p w:rsidR="001A4B40" w:rsidRPr="000E168F" w:rsidRDefault="001A4B40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Pr="00F06213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3、</w:t>
      </w:r>
      <w:r w:rsidR="0028564C" w:rsidRPr="0028564C">
        <w:rPr>
          <w:rFonts w:ascii="標楷體" w:eastAsia="標楷體" w:hAnsi="標楷體" w:cs="Calibri"/>
          <w:color w:val="FF0000"/>
          <w:sz w:val="20"/>
          <w:szCs w:val="20"/>
        </w:rPr>
        <w:t>各項研習請穿著適合衣服(以工作服與褲裝為宜)</w:t>
      </w:r>
    </w:p>
    <w:sectPr w:rsidR="000E168F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D9" w:rsidRDefault="00926CD9">
      <w:r>
        <w:separator/>
      </w:r>
    </w:p>
  </w:endnote>
  <w:endnote w:type="continuationSeparator" w:id="0">
    <w:p w:rsidR="00926CD9" w:rsidRDefault="0092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D9" w:rsidRDefault="00926CD9">
      <w:r>
        <w:rPr>
          <w:color w:val="000000"/>
        </w:rPr>
        <w:separator/>
      </w:r>
    </w:p>
  </w:footnote>
  <w:footnote w:type="continuationSeparator" w:id="0">
    <w:p w:rsidR="00926CD9" w:rsidRDefault="0092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080C72"/>
    <w:rsid w:val="000E168F"/>
    <w:rsid w:val="000E490B"/>
    <w:rsid w:val="00124D3B"/>
    <w:rsid w:val="00125E11"/>
    <w:rsid w:val="001272F7"/>
    <w:rsid w:val="0019301E"/>
    <w:rsid w:val="001A4B40"/>
    <w:rsid w:val="0028564C"/>
    <w:rsid w:val="002E06D1"/>
    <w:rsid w:val="00371D2D"/>
    <w:rsid w:val="00373F4D"/>
    <w:rsid w:val="003C3F5C"/>
    <w:rsid w:val="003C5F87"/>
    <w:rsid w:val="003D52C0"/>
    <w:rsid w:val="0040096B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63A6B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60D20"/>
    <w:rsid w:val="008A3587"/>
    <w:rsid w:val="008F0609"/>
    <w:rsid w:val="00913F17"/>
    <w:rsid w:val="00926CD9"/>
    <w:rsid w:val="00932D07"/>
    <w:rsid w:val="009E410A"/>
    <w:rsid w:val="00A07527"/>
    <w:rsid w:val="00A07F7D"/>
    <w:rsid w:val="00A412B6"/>
    <w:rsid w:val="00A57102"/>
    <w:rsid w:val="00AA7306"/>
    <w:rsid w:val="00AF49EB"/>
    <w:rsid w:val="00B96BA6"/>
    <w:rsid w:val="00BB2135"/>
    <w:rsid w:val="00BC4792"/>
    <w:rsid w:val="00BD1439"/>
    <w:rsid w:val="00BE60E5"/>
    <w:rsid w:val="00BF0681"/>
    <w:rsid w:val="00C744E0"/>
    <w:rsid w:val="00D07DC3"/>
    <w:rsid w:val="00DA5D67"/>
    <w:rsid w:val="00DD4400"/>
    <w:rsid w:val="00E11CEA"/>
    <w:rsid w:val="00E83A08"/>
    <w:rsid w:val="00E91E9B"/>
    <w:rsid w:val="00ED5FD5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5</cp:revision>
  <cp:lastPrinted>2022-07-06T07:39:00Z</cp:lastPrinted>
  <dcterms:created xsi:type="dcterms:W3CDTF">2023-02-14T23:44:00Z</dcterms:created>
  <dcterms:modified xsi:type="dcterms:W3CDTF">2023-02-16T02:13:00Z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